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35AE" w:rsidRPr="009335AE" w:rsidRDefault="009335AE" w:rsidP="009335A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35A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№ 2</w:t>
      </w:r>
    </w:p>
    <w:p w:rsidR="009335AE" w:rsidRPr="009335AE" w:rsidRDefault="009335AE" w:rsidP="009335A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35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к приказу   </w:t>
      </w:r>
    </w:p>
    <w:p w:rsidR="009335AE" w:rsidRPr="009335AE" w:rsidRDefault="009335AE" w:rsidP="009335A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35AE">
        <w:rPr>
          <w:rFonts w:ascii="Times New Roman" w:eastAsia="Times New Roman" w:hAnsi="Times New Roman" w:cs="Times New Roman"/>
          <w:sz w:val="28"/>
          <w:szCs w:val="28"/>
          <w:lang w:eastAsia="ru-RU"/>
        </w:rPr>
        <w:t>от 02.09.2019 года №110</w:t>
      </w:r>
    </w:p>
    <w:p w:rsidR="009335AE" w:rsidRPr="009335AE" w:rsidRDefault="009335AE" w:rsidP="009335A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35AE" w:rsidRPr="009335AE" w:rsidRDefault="009335AE" w:rsidP="009335A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35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План работы школьной службы медиации</w:t>
      </w:r>
    </w:p>
    <w:p w:rsidR="009335AE" w:rsidRPr="009335AE" w:rsidRDefault="009335AE" w:rsidP="009335A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35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МБОУ «</w:t>
      </w:r>
      <w:r w:rsidRPr="009335AE">
        <w:rPr>
          <w:rFonts w:ascii="Times New Roman" w:eastAsia="Times New Roman" w:hAnsi="Times New Roman" w:cs="Times New Roman"/>
          <w:sz w:val="28"/>
          <w:szCs w:val="28"/>
          <w:lang w:eastAsia="ru-RU"/>
        </w:rPr>
        <w:t>Джалганская СОШ</w:t>
      </w:r>
      <w:r w:rsidRPr="009335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 на 2021– 2022 учебный год</w:t>
      </w:r>
    </w:p>
    <w:p w:rsidR="009335AE" w:rsidRPr="009335AE" w:rsidRDefault="009335AE" w:rsidP="009335AE">
      <w:pPr>
        <w:tabs>
          <w:tab w:val="left" w:pos="5298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35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Цель: с</w:t>
      </w:r>
      <w:r w:rsidRPr="009335A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пособствовать обучению школьников методам регулирования конфликтов.</w:t>
      </w:r>
    </w:p>
    <w:p w:rsidR="009335AE" w:rsidRPr="009335AE" w:rsidRDefault="009335AE" w:rsidP="009335AE">
      <w:pPr>
        <w:tabs>
          <w:tab w:val="left" w:pos="5298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335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Задачи:</w:t>
      </w:r>
    </w:p>
    <w:p w:rsidR="009335AE" w:rsidRPr="009335AE" w:rsidRDefault="009335AE" w:rsidP="009335AE">
      <w:pPr>
        <w:numPr>
          <w:ilvl w:val="0"/>
          <w:numId w:val="1"/>
        </w:numPr>
        <w:tabs>
          <w:tab w:val="left" w:pos="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35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Обучить учащихся проведению примирительных программ.</w:t>
      </w:r>
    </w:p>
    <w:p w:rsidR="009335AE" w:rsidRPr="009335AE" w:rsidRDefault="009335AE" w:rsidP="009335AE">
      <w:pPr>
        <w:numPr>
          <w:ilvl w:val="0"/>
          <w:numId w:val="1"/>
        </w:numPr>
        <w:tabs>
          <w:tab w:val="left" w:pos="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35AE">
        <w:rPr>
          <w:rFonts w:ascii="Times New Roman" w:eastAsia="Times New Roman" w:hAnsi="Times New Roman" w:cs="Times New Roman"/>
          <w:sz w:val="28"/>
          <w:szCs w:val="28"/>
          <w:lang w:eastAsia="ru-RU"/>
        </w:rPr>
        <w:t>Отработать навыки применения восстановительных технологий на практике.</w:t>
      </w:r>
    </w:p>
    <w:p w:rsidR="009335AE" w:rsidRPr="009335AE" w:rsidRDefault="009335AE" w:rsidP="009335AE">
      <w:pPr>
        <w:numPr>
          <w:ilvl w:val="0"/>
          <w:numId w:val="1"/>
        </w:numPr>
        <w:tabs>
          <w:tab w:val="left" w:pos="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35A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правовые знания учащихся.</w:t>
      </w:r>
    </w:p>
    <w:p w:rsidR="009335AE" w:rsidRPr="009335AE" w:rsidRDefault="009335AE" w:rsidP="009335AE">
      <w:pPr>
        <w:numPr>
          <w:ilvl w:val="0"/>
          <w:numId w:val="1"/>
        </w:numPr>
        <w:tabs>
          <w:tab w:val="left" w:pos="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35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Повышать профессиональный уровень через участие в олимпиадах, </w:t>
      </w:r>
      <w:proofErr w:type="spellStart"/>
      <w:r w:rsidRPr="009335AE">
        <w:rPr>
          <w:rFonts w:ascii="Times New Roman" w:eastAsia="Times New Roman" w:hAnsi="Times New Roman" w:cs="Times New Roman"/>
          <w:sz w:val="28"/>
          <w:szCs w:val="28"/>
          <w:lang w:eastAsia="ru-RU"/>
        </w:rPr>
        <w:t>вебинарах</w:t>
      </w:r>
      <w:proofErr w:type="spellEnd"/>
      <w:proofErr w:type="gramStart"/>
      <w:r w:rsidRPr="009335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Pr="009335A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конференциях ШСМ</w:t>
      </w:r>
    </w:p>
    <w:tbl>
      <w:tblPr>
        <w:tblW w:w="988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8"/>
        <w:gridCol w:w="4695"/>
        <w:gridCol w:w="2042"/>
        <w:gridCol w:w="2188"/>
      </w:tblGrid>
      <w:tr w:rsidR="009335AE" w:rsidRPr="009335AE" w:rsidTr="002D7BA8">
        <w:tc>
          <w:tcPr>
            <w:tcW w:w="959" w:type="dxa"/>
            <w:shd w:val="clear" w:color="auto" w:fill="auto"/>
          </w:tcPr>
          <w:p w:rsidR="009335AE" w:rsidRPr="009335AE" w:rsidRDefault="009335AE" w:rsidP="00933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335A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</w:t>
            </w:r>
            <w:proofErr w:type="gramStart"/>
            <w:r w:rsidRPr="009335A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</w:t>
            </w:r>
            <w:proofErr w:type="gramEnd"/>
            <w:r w:rsidRPr="009335A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4741" w:type="dxa"/>
            <w:shd w:val="clear" w:color="auto" w:fill="auto"/>
          </w:tcPr>
          <w:p w:rsidR="009335AE" w:rsidRPr="009335AE" w:rsidRDefault="009335AE" w:rsidP="00933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335A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1995" w:type="dxa"/>
            <w:shd w:val="clear" w:color="auto" w:fill="auto"/>
          </w:tcPr>
          <w:p w:rsidR="009335AE" w:rsidRPr="009335AE" w:rsidRDefault="009335AE" w:rsidP="00933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335A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Срок </w:t>
            </w:r>
          </w:p>
        </w:tc>
        <w:tc>
          <w:tcPr>
            <w:tcW w:w="2188" w:type="dxa"/>
            <w:shd w:val="clear" w:color="auto" w:fill="auto"/>
          </w:tcPr>
          <w:p w:rsidR="009335AE" w:rsidRPr="009335AE" w:rsidRDefault="009335AE" w:rsidP="00933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335A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9335AE" w:rsidRPr="009335AE" w:rsidTr="002D7BA8">
        <w:tc>
          <w:tcPr>
            <w:tcW w:w="959" w:type="dxa"/>
            <w:shd w:val="clear" w:color="auto" w:fill="auto"/>
          </w:tcPr>
          <w:p w:rsidR="009335AE" w:rsidRPr="009335AE" w:rsidRDefault="009335AE" w:rsidP="00933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35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741" w:type="dxa"/>
            <w:shd w:val="clear" w:color="auto" w:fill="auto"/>
          </w:tcPr>
          <w:p w:rsidR="009335AE" w:rsidRPr="009335AE" w:rsidRDefault="009335AE" w:rsidP="00933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35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Организационное заседание ШСМ</w:t>
            </w:r>
          </w:p>
        </w:tc>
        <w:tc>
          <w:tcPr>
            <w:tcW w:w="1995" w:type="dxa"/>
            <w:shd w:val="clear" w:color="auto" w:fill="auto"/>
          </w:tcPr>
          <w:p w:rsidR="009335AE" w:rsidRPr="009335AE" w:rsidRDefault="009335AE" w:rsidP="00933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35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Август 2019</w:t>
            </w:r>
          </w:p>
        </w:tc>
        <w:tc>
          <w:tcPr>
            <w:tcW w:w="2188" w:type="dxa"/>
            <w:shd w:val="clear" w:color="auto" w:fill="auto"/>
          </w:tcPr>
          <w:p w:rsidR="009335AE" w:rsidRPr="009335AE" w:rsidRDefault="009335AE" w:rsidP="00933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335AE" w:rsidRPr="009335AE" w:rsidTr="002D7BA8">
        <w:tc>
          <w:tcPr>
            <w:tcW w:w="959" w:type="dxa"/>
            <w:shd w:val="clear" w:color="auto" w:fill="auto"/>
          </w:tcPr>
          <w:p w:rsidR="009335AE" w:rsidRPr="009335AE" w:rsidRDefault="009335AE" w:rsidP="00933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35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741" w:type="dxa"/>
            <w:shd w:val="clear" w:color="auto" w:fill="auto"/>
          </w:tcPr>
          <w:p w:rsidR="009335AE" w:rsidRPr="009335AE" w:rsidRDefault="009335AE" w:rsidP="00933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35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Ознакомление педагогического состава школы с положением и принципами работы школьной службы медиации «Школа без насилия»</w:t>
            </w:r>
          </w:p>
        </w:tc>
        <w:tc>
          <w:tcPr>
            <w:tcW w:w="1995" w:type="dxa"/>
            <w:shd w:val="clear" w:color="auto" w:fill="auto"/>
          </w:tcPr>
          <w:p w:rsidR="009335AE" w:rsidRPr="009335AE" w:rsidRDefault="009335AE" w:rsidP="00933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35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  <w:p w:rsidR="009335AE" w:rsidRPr="009335AE" w:rsidRDefault="009335AE" w:rsidP="00933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35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2021</w:t>
            </w:r>
          </w:p>
        </w:tc>
        <w:tc>
          <w:tcPr>
            <w:tcW w:w="2188" w:type="dxa"/>
            <w:shd w:val="clear" w:color="auto" w:fill="auto"/>
          </w:tcPr>
          <w:p w:rsidR="009335AE" w:rsidRPr="009335AE" w:rsidRDefault="009335AE" w:rsidP="00933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335AE" w:rsidRPr="009335AE" w:rsidTr="002D7BA8">
        <w:tc>
          <w:tcPr>
            <w:tcW w:w="959" w:type="dxa"/>
            <w:shd w:val="clear" w:color="auto" w:fill="auto"/>
          </w:tcPr>
          <w:p w:rsidR="009335AE" w:rsidRPr="009335AE" w:rsidRDefault="009335AE" w:rsidP="00933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35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4741" w:type="dxa"/>
            <w:shd w:val="clear" w:color="auto" w:fill="auto"/>
          </w:tcPr>
          <w:p w:rsidR="009335AE" w:rsidRPr="009335AE" w:rsidRDefault="009335AE" w:rsidP="00933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35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Выступление на  МО классных руководителей: «Школа без насилия» реклама ШСМ.</w:t>
            </w:r>
          </w:p>
        </w:tc>
        <w:tc>
          <w:tcPr>
            <w:tcW w:w="1995" w:type="dxa"/>
            <w:shd w:val="clear" w:color="auto" w:fill="auto"/>
          </w:tcPr>
          <w:p w:rsidR="009335AE" w:rsidRPr="009335AE" w:rsidRDefault="009335AE" w:rsidP="00933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35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Август 2021</w:t>
            </w:r>
          </w:p>
        </w:tc>
        <w:tc>
          <w:tcPr>
            <w:tcW w:w="2188" w:type="dxa"/>
            <w:shd w:val="clear" w:color="auto" w:fill="auto"/>
          </w:tcPr>
          <w:p w:rsidR="009335AE" w:rsidRPr="009335AE" w:rsidRDefault="009335AE" w:rsidP="00933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35AE" w:rsidRPr="009335AE" w:rsidTr="002D7BA8">
        <w:tc>
          <w:tcPr>
            <w:tcW w:w="959" w:type="dxa"/>
            <w:shd w:val="clear" w:color="auto" w:fill="auto"/>
          </w:tcPr>
          <w:p w:rsidR="009335AE" w:rsidRPr="009335AE" w:rsidRDefault="009335AE" w:rsidP="00933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35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4741" w:type="dxa"/>
            <w:shd w:val="clear" w:color="auto" w:fill="auto"/>
          </w:tcPr>
          <w:p w:rsidR="009335AE" w:rsidRPr="009335AE" w:rsidRDefault="009335AE" w:rsidP="00933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35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Акция «В нашей  школе работает ШСМ ». Ознакомление учащихся и родителей с положением и принципами работы школьной службы медиации «Школа без насилия»</w:t>
            </w:r>
          </w:p>
        </w:tc>
        <w:tc>
          <w:tcPr>
            <w:tcW w:w="1995" w:type="dxa"/>
            <w:shd w:val="clear" w:color="auto" w:fill="auto"/>
          </w:tcPr>
          <w:p w:rsidR="009335AE" w:rsidRPr="009335AE" w:rsidRDefault="009335AE" w:rsidP="00933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35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  <w:p w:rsidR="009335AE" w:rsidRPr="009335AE" w:rsidRDefault="009335AE" w:rsidP="00933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35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2021</w:t>
            </w:r>
          </w:p>
        </w:tc>
        <w:tc>
          <w:tcPr>
            <w:tcW w:w="2188" w:type="dxa"/>
            <w:shd w:val="clear" w:color="auto" w:fill="auto"/>
          </w:tcPr>
          <w:p w:rsidR="009335AE" w:rsidRPr="009335AE" w:rsidRDefault="009335AE" w:rsidP="00933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35AE" w:rsidRPr="009335AE" w:rsidTr="002D7BA8">
        <w:tc>
          <w:tcPr>
            <w:tcW w:w="959" w:type="dxa"/>
            <w:shd w:val="clear" w:color="auto" w:fill="auto"/>
          </w:tcPr>
          <w:p w:rsidR="009335AE" w:rsidRPr="009335AE" w:rsidRDefault="009335AE" w:rsidP="00933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35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4741" w:type="dxa"/>
            <w:shd w:val="clear" w:color="auto" w:fill="auto"/>
          </w:tcPr>
          <w:p w:rsidR="009335AE" w:rsidRPr="009335AE" w:rsidRDefault="009335AE" w:rsidP="00933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35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рекламной деятельности (разработка буклетов, информационных листов)</w:t>
            </w:r>
          </w:p>
        </w:tc>
        <w:tc>
          <w:tcPr>
            <w:tcW w:w="1995" w:type="dxa"/>
            <w:shd w:val="clear" w:color="auto" w:fill="auto"/>
          </w:tcPr>
          <w:p w:rsidR="009335AE" w:rsidRPr="009335AE" w:rsidRDefault="009335AE" w:rsidP="00933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35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 течение года</w:t>
            </w:r>
          </w:p>
        </w:tc>
        <w:tc>
          <w:tcPr>
            <w:tcW w:w="2188" w:type="dxa"/>
            <w:shd w:val="clear" w:color="auto" w:fill="auto"/>
          </w:tcPr>
          <w:p w:rsidR="009335AE" w:rsidRPr="009335AE" w:rsidRDefault="009335AE" w:rsidP="00933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35AE" w:rsidRPr="009335AE" w:rsidTr="002D7BA8">
        <w:tc>
          <w:tcPr>
            <w:tcW w:w="959" w:type="dxa"/>
            <w:shd w:val="clear" w:color="auto" w:fill="auto"/>
          </w:tcPr>
          <w:p w:rsidR="009335AE" w:rsidRPr="009335AE" w:rsidRDefault="009335AE" w:rsidP="00933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35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4741" w:type="dxa"/>
            <w:shd w:val="clear" w:color="auto" w:fill="auto"/>
          </w:tcPr>
          <w:p w:rsidR="009335AE" w:rsidRPr="009335AE" w:rsidRDefault="009335AE" w:rsidP="00933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35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Оформление стенда с информацией о ШСМ</w:t>
            </w:r>
          </w:p>
        </w:tc>
        <w:tc>
          <w:tcPr>
            <w:tcW w:w="1995" w:type="dxa"/>
            <w:shd w:val="clear" w:color="auto" w:fill="auto"/>
          </w:tcPr>
          <w:p w:rsidR="009335AE" w:rsidRPr="009335AE" w:rsidRDefault="009335AE" w:rsidP="00933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35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  <w:p w:rsidR="009335AE" w:rsidRPr="009335AE" w:rsidRDefault="009335AE" w:rsidP="00933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35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2021</w:t>
            </w:r>
          </w:p>
        </w:tc>
        <w:tc>
          <w:tcPr>
            <w:tcW w:w="2188" w:type="dxa"/>
            <w:shd w:val="clear" w:color="auto" w:fill="auto"/>
          </w:tcPr>
          <w:p w:rsidR="009335AE" w:rsidRPr="009335AE" w:rsidRDefault="009335AE" w:rsidP="00933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35AE" w:rsidRPr="009335AE" w:rsidTr="002D7BA8">
        <w:tc>
          <w:tcPr>
            <w:tcW w:w="959" w:type="dxa"/>
            <w:shd w:val="clear" w:color="auto" w:fill="auto"/>
          </w:tcPr>
          <w:p w:rsidR="009335AE" w:rsidRPr="009335AE" w:rsidRDefault="009335AE" w:rsidP="00933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35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4741" w:type="dxa"/>
            <w:shd w:val="clear" w:color="auto" w:fill="auto"/>
          </w:tcPr>
          <w:p w:rsidR="009335AE" w:rsidRPr="009335AE" w:rsidRDefault="009335AE" w:rsidP="00933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35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Тренинг по отработке навыков проведения и  предварительной </w:t>
            </w:r>
            <w:r w:rsidRPr="009335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встречи</w:t>
            </w:r>
          </w:p>
        </w:tc>
        <w:tc>
          <w:tcPr>
            <w:tcW w:w="1995" w:type="dxa"/>
            <w:shd w:val="clear" w:color="auto" w:fill="auto"/>
          </w:tcPr>
          <w:p w:rsidR="009335AE" w:rsidRPr="009335AE" w:rsidRDefault="009335AE" w:rsidP="00933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35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 Октябрь 2021</w:t>
            </w:r>
          </w:p>
        </w:tc>
        <w:tc>
          <w:tcPr>
            <w:tcW w:w="2188" w:type="dxa"/>
            <w:shd w:val="clear" w:color="auto" w:fill="auto"/>
          </w:tcPr>
          <w:p w:rsidR="009335AE" w:rsidRPr="009335AE" w:rsidRDefault="009335AE" w:rsidP="00933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35AE" w:rsidRPr="009335AE" w:rsidTr="002D7BA8">
        <w:tc>
          <w:tcPr>
            <w:tcW w:w="959" w:type="dxa"/>
            <w:shd w:val="clear" w:color="auto" w:fill="auto"/>
          </w:tcPr>
          <w:p w:rsidR="009335AE" w:rsidRPr="009335AE" w:rsidRDefault="009335AE" w:rsidP="00933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35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8.</w:t>
            </w:r>
          </w:p>
        </w:tc>
        <w:tc>
          <w:tcPr>
            <w:tcW w:w="4741" w:type="dxa"/>
            <w:shd w:val="clear" w:color="auto" w:fill="auto"/>
          </w:tcPr>
          <w:p w:rsidR="009335AE" w:rsidRPr="009335AE" w:rsidRDefault="009335AE" w:rsidP="00933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35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Участие в семинарах, </w:t>
            </w:r>
            <w:proofErr w:type="spellStart"/>
            <w:r w:rsidRPr="009335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вебинарах</w:t>
            </w:r>
            <w:proofErr w:type="spellEnd"/>
            <w:r w:rsidRPr="009335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совещаниях, направленных на повышение квалификации в сфере деятельности  ШСМ</w:t>
            </w:r>
          </w:p>
        </w:tc>
        <w:tc>
          <w:tcPr>
            <w:tcW w:w="1995" w:type="dxa"/>
            <w:shd w:val="clear" w:color="auto" w:fill="auto"/>
          </w:tcPr>
          <w:p w:rsidR="009335AE" w:rsidRPr="009335AE" w:rsidRDefault="009335AE" w:rsidP="00933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35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188" w:type="dxa"/>
            <w:shd w:val="clear" w:color="auto" w:fill="auto"/>
          </w:tcPr>
          <w:p w:rsidR="009335AE" w:rsidRPr="009335AE" w:rsidRDefault="009335AE" w:rsidP="00933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335AE" w:rsidRPr="009335AE" w:rsidTr="002D7BA8">
        <w:tc>
          <w:tcPr>
            <w:tcW w:w="959" w:type="dxa"/>
            <w:shd w:val="clear" w:color="auto" w:fill="auto"/>
          </w:tcPr>
          <w:p w:rsidR="009335AE" w:rsidRPr="009335AE" w:rsidRDefault="009335AE" w:rsidP="00933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35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4741" w:type="dxa"/>
            <w:shd w:val="clear" w:color="auto" w:fill="auto"/>
          </w:tcPr>
          <w:p w:rsidR="009335AE" w:rsidRPr="009335AE" w:rsidRDefault="009335AE" w:rsidP="00933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35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Обучение членов ШСМ из числа учащихся,  восстановительным технологиям</w:t>
            </w:r>
          </w:p>
        </w:tc>
        <w:tc>
          <w:tcPr>
            <w:tcW w:w="1995" w:type="dxa"/>
            <w:shd w:val="clear" w:color="auto" w:fill="auto"/>
          </w:tcPr>
          <w:p w:rsidR="009335AE" w:rsidRPr="009335AE" w:rsidRDefault="009335AE" w:rsidP="00933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35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188" w:type="dxa"/>
            <w:shd w:val="clear" w:color="auto" w:fill="auto"/>
          </w:tcPr>
          <w:p w:rsidR="009335AE" w:rsidRPr="009335AE" w:rsidRDefault="009335AE" w:rsidP="00933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35AE" w:rsidRPr="009335AE" w:rsidTr="002D7BA8">
        <w:tc>
          <w:tcPr>
            <w:tcW w:w="959" w:type="dxa"/>
            <w:shd w:val="clear" w:color="auto" w:fill="auto"/>
          </w:tcPr>
          <w:p w:rsidR="009335AE" w:rsidRPr="009335AE" w:rsidRDefault="009335AE" w:rsidP="00933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35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4741" w:type="dxa"/>
            <w:shd w:val="clear" w:color="auto" w:fill="auto"/>
          </w:tcPr>
          <w:p w:rsidR="009335AE" w:rsidRPr="009335AE" w:rsidRDefault="009335AE" w:rsidP="00933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35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 классных часов, связанных с темой  конфликтов между людьми</w:t>
            </w:r>
          </w:p>
        </w:tc>
        <w:tc>
          <w:tcPr>
            <w:tcW w:w="1995" w:type="dxa"/>
            <w:shd w:val="clear" w:color="auto" w:fill="auto"/>
          </w:tcPr>
          <w:p w:rsidR="009335AE" w:rsidRPr="009335AE" w:rsidRDefault="009335AE" w:rsidP="00933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35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учебного года</w:t>
            </w:r>
          </w:p>
        </w:tc>
        <w:tc>
          <w:tcPr>
            <w:tcW w:w="2188" w:type="dxa"/>
            <w:shd w:val="clear" w:color="auto" w:fill="auto"/>
          </w:tcPr>
          <w:p w:rsidR="009335AE" w:rsidRPr="009335AE" w:rsidRDefault="009335AE" w:rsidP="00933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35AE" w:rsidRPr="009335AE" w:rsidTr="002D7BA8">
        <w:tc>
          <w:tcPr>
            <w:tcW w:w="959" w:type="dxa"/>
            <w:shd w:val="clear" w:color="auto" w:fill="auto"/>
          </w:tcPr>
          <w:p w:rsidR="009335AE" w:rsidRPr="009335AE" w:rsidRDefault="009335AE" w:rsidP="00933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35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4741" w:type="dxa"/>
            <w:shd w:val="clear" w:color="auto" w:fill="auto"/>
          </w:tcPr>
          <w:p w:rsidR="009335AE" w:rsidRPr="009335AE" w:rsidRDefault="009335AE" w:rsidP="00933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35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Мониторинг деятельности ШСМ</w:t>
            </w:r>
          </w:p>
        </w:tc>
        <w:tc>
          <w:tcPr>
            <w:tcW w:w="1995" w:type="dxa"/>
            <w:shd w:val="clear" w:color="auto" w:fill="auto"/>
          </w:tcPr>
          <w:p w:rsidR="009335AE" w:rsidRPr="009335AE" w:rsidRDefault="009335AE" w:rsidP="00933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35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Ежеквартально</w:t>
            </w:r>
          </w:p>
        </w:tc>
        <w:tc>
          <w:tcPr>
            <w:tcW w:w="2188" w:type="dxa"/>
            <w:shd w:val="clear" w:color="auto" w:fill="auto"/>
          </w:tcPr>
          <w:p w:rsidR="009335AE" w:rsidRPr="009335AE" w:rsidRDefault="009335AE" w:rsidP="00933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35AE" w:rsidRPr="009335AE" w:rsidTr="002D7BA8">
        <w:tc>
          <w:tcPr>
            <w:tcW w:w="959" w:type="dxa"/>
            <w:shd w:val="clear" w:color="auto" w:fill="auto"/>
          </w:tcPr>
          <w:p w:rsidR="009335AE" w:rsidRPr="009335AE" w:rsidRDefault="009335AE" w:rsidP="00933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35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</w:t>
            </w:r>
          </w:p>
        </w:tc>
        <w:tc>
          <w:tcPr>
            <w:tcW w:w="4741" w:type="dxa"/>
            <w:shd w:val="clear" w:color="auto" w:fill="auto"/>
          </w:tcPr>
          <w:p w:rsidR="009335AE" w:rsidRPr="009335AE" w:rsidRDefault="009335AE" w:rsidP="00933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35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Знакомство с правовыми документами</w:t>
            </w:r>
          </w:p>
        </w:tc>
        <w:tc>
          <w:tcPr>
            <w:tcW w:w="1995" w:type="dxa"/>
            <w:shd w:val="clear" w:color="auto" w:fill="auto"/>
          </w:tcPr>
          <w:p w:rsidR="009335AE" w:rsidRPr="009335AE" w:rsidRDefault="009335AE" w:rsidP="00933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35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учебного года</w:t>
            </w:r>
          </w:p>
        </w:tc>
        <w:tc>
          <w:tcPr>
            <w:tcW w:w="2188" w:type="dxa"/>
            <w:shd w:val="clear" w:color="auto" w:fill="auto"/>
          </w:tcPr>
          <w:p w:rsidR="009335AE" w:rsidRPr="009335AE" w:rsidRDefault="009335AE" w:rsidP="00933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35AE" w:rsidRPr="009335AE" w:rsidTr="002D7BA8">
        <w:tc>
          <w:tcPr>
            <w:tcW w:w="959" w:type="dxa"/>
            <w:shd w:val="clear" w:color="auto" w:fill="auto"/>
          </w:tcPr>
          <w:p w:rsidR="009335AE" w:rsidRPr="009335AE" w:rsidRDefault="009335AE" w:rsidP="00933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35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</w:t>
            </w:r>
          </w:p>
        </w:tc>
        <w:tc>
          <w:tcPr>
            <w:tcW w:w="4741" w:type="dxa"/>
            <w:shd w:val="clear" w:color="auto" w:fill="auto"/>
          </w:tcPr>
          <w:p w:rsidR="009335AE" w:rsidRPr="009335AE" w:rsidRDefault="009335AE" w:rsidP="00933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35AE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ja-JP"/>
              </w:rPr>
              <w:t>Сотрудничество с Советом профилактики школы</w:t>
            </w:r>
          </w:p>
        </w:tc>
        <w:tc>
          <w:tcPr>
            <w:tcW w:w="1995" w:type="dxa"/>
            <w:shd w:val="clear" w:color="auto" w:fill="auto"/>
          </w:tcPr>
          <w:p w:rsidR="009335AE" w:rsidRPr="009335AE" w:rsidRDefault="009335AE" w:rsidP="00933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35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учебного года</w:t>
            </w:r>
          </w:p>
        </w:tc>
        <w:tc>
          <w:tcPr>
            <w:tcW w:w="2188" w:type="dxa"/>
            <w:shd w:val="clear" w:color="auto" w:fill="auto"/>
          </w:tcPr>
          <w:p w:rsidR="009335AE" w:rsidRPr="009335AE" w:rsidRDefault="009335AE" w:rsidP="00933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9335AE" w:rsidRPr="009335AE" w:rsidRDefault="009335AE" w:rsidP="009335AE">
      <w:pPr>
        <w:ind w:left="72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4E1D" w:rsidRDefault="00544E1D">
      <w:bookmarkStart w:id="0" w:name="_GoBack"/>
      <w:bookmarkEnd w:id="0"/>
    </w:p>
    <w:sectPr w:rsidR="00544E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8A1A62"/>
    <w:multiLevelType w:val="hybridMultilevel"/>
    <w:tmpl w:val="CB0E5B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35AE"/>
    <w:rsid w:val="00544E1D"/>
    <w:rsid w:val="00933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267</Words>
  <Characters>1527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2022-01-12T07:27:00Z</dcterms:created>
  <dcterms:modified xsi:type="dcterms:W3CDTF">2022-01-12T07:27:00Z</dcterms:modified>
</cp:coreProperties>
</file>